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8F" w:rsidRPr="00041B4E" w:rsidRDefault="00FE268F" w:rsidP="00FE268F">
      <w:pPr>
        <w:widowControl/>
        <w:spacing w:line="500" w:lineRule="exact"/>
        <w:jc w:val="center"/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广西南亚热带农业科学研究所</w:t>
      </w:r>
      <w:r w:rsidRPr="00041B4E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公开招聘人员</w:t>
      </w:r>
      <w:r w:rsidRPr="00041B4E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t>报名登记表</w:t>
      </w:r>
    </w:p>
    <w:p w:rsidR="00FE268F" w:rsidRPr="00041B4E" w:rsidRDefault="00FE268F" w:rsidP="00FE268F">
      <w:pPr>
        <w:widowControl/>
        <w:spacing w:line="50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 w:rsidRPr="00041B4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报考</w:t>
      </w:r>
      <w:r w:rsidRPr="00041B4E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岗位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：                                          报考</w:t>
      </w:r>
      <w:r w:rsidRPr="00041B4E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专业： </w:t>
      </w:r>
    </w:p>
    <w:tbl>
      <w:tblPr>
        <w:tblW w:w="10465" w:type="dxa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6"/>
        <w:gridCol w:w="870"/>
        <w:gridCol w:w="39"/>
        <w:gridCol w:w="12"/>
        <w:gridCol w:w="811"/>
        <w:gridCol w:w="606"/>
        <w:gridCol w:w="857"/>
        <w:gridCol w:w="22"/>
        <w:gridCol w:w="171"/>
        <w:gridCol w:w="998"/>
        <w:gridCol w:w="378"/>
        <w:gridCol w:w="149"/>
        <w:gridCol w:w="723"/>
        <w:gridCol w:w="10"/>
        <w:gridCol w:w="407"/>
        <w:gridCol w:w="843"/>
        <w:gridCol w:w="1993"/>
        <w:gridCol w:w="10"/>
      </w:tblGrid>
      <w:tr w:rsidR="00FE268F" w:rsidRPr="00041B4E" w:rsidTr="00CB1A42">
        <w:trPr>
          <w:trHeight w:hRule="exact" w:val="376"/>
          <w:jc w:val="center"/>
        </w:trPr>
        <w:tc>
          <w:tcPr>
            <w:tcW w:w="1566" w:type="dxa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 xml:space="preserve"> 名</w:t>
            </w:r>
          </w:p>
        </w:tc>
        <w:tc>
          <w:tcPr>
            <w:tcW w:w="2338" w:type="dxa"/>
            <w:gridSpan w:val="5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57" w:type="dxa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191" w:type="dxa"/>
            <w:gridSpan w:val="3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近期2寸免冠</w:t>
            </w:r>
          </w:p>
          <w:p w:rsidR="00FE268F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彩色照片</w:t>
            </w:r>
          </w:p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163BB">
              <w:rPr>
                <w:rFonts w:ascii="宋体" w:hAnsi="宋体" w:cs="宋体" w:hint="eastAsia"/>
                <w:sz w:val="18"/>
                <w:szCs w:val="18"/>
              </w:rPr>
              <w:t>（可另附全身照）</w:t>
            </w:r>
          </w:p>
        </w:tc>
      </w:tr>
      <w:tr w:rsidR="00FE268F" w:rsidRPr="00041B4E" w:rsidTr="00CB1A42">
        <w:trPr>
          <w:trHeight w:hRule="exact" w:val="348"/>
          <w:jc w:val="center"/>
        </w:trPr>
        <w:tc>
          <w:tcPr>
            <w:tcW w:w="1566" w:type="dxa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A504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86" w:type="dxa"/>
            <w:gridSpan w:val="9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456"/>
          <w:jc w:val="center"/>
        </w:trPr>
        <w:tc>
          <w:tcPr>
            <w:tcW w:w="1566" w:type="dxa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2338" w:type="dxa"/>
            <w:gridSpan w:val="5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169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FE268F" w:rsidRPr="004B47CA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4B47CA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50" w:type="dxa"/>
            <w:gridSpan w:val="2"/>
          </w:tcPr>
          <w:p w:rsidR="00FE268F" w:rsidRPr="004B47CA" w:rsidRDefault="00FE268F" w:rsidP="00CB1A42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461"/>
          <w:jc w:val="center"/>
        </w:trPr>
        <w:tc>
          <w:tcPr>
            <w:tcW w:w="1566" w:type="dxa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909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身高</w:t>
            </w:r>
          </w:p>
        </w:tc>
        <w:tc>
          <w:tcPr>
            <w:tcW w:w="606" w:type="dxa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体重</w:t>
            </w:r>
          </w:p>
        </w:tc>
        <w:tc>
          <w:tcPr>
            <w:tcW w:w="1169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gridSpan w:val="2"/>
          </w:tcPr>
          <w:p w:rsidR="00FE268F" w:rsidRPr="00041B4E" w:rsidRDefault="00FE268F" w:rsidP="00CB1A42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451"/>
          <w:jc w:val="center"/>
        </w:trPr>
        <w:tc>
          <w:tcPr>
            <w:tcW w:w="1566" w:type="dxa"/>
            <w:vMerge w:val="restart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毕业院校及专业（最高学历）</w:t>
            </w:r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全日制教育</w:t>
            </w:r>
          </w:p>
        </w:tc>
        <w:tc>
          <w:tcPr>
            <w:tcW w:w="3181" w:type="dxa"/>
            <w:gridSpan w:val="7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459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ind w:firstLineChars="150" w:firstLine="360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在职教育</w:t>
            </w:r>
          </w:p>
        </w:tc>
        <w:tc>
          <w:tcPr>
            <w:tcW w:w="3181" w:type="dxa"/>
            <w:gridSpan w:val="7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401"/>
          <w:jc w:val="center"/>
        </w:trPr>
        <w:tc>
          <w:tcPr>
            <w:tcW w:w="2487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1A504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英语证书名称及等级</w:t>
            </w:r>
          </w:p>
        </w:tc>
        <w:tc>
          <w:tcPr>
            <w:tcW w:w="3992" w:type="dxa"/>
            <w:gridSpan w:val="8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3263" w:type="dxa"/>
            <w:gridSpan w:val="5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gridAfter w:val="1"/>
          <w:wAfter w:w="10" w:type="dxa"/>
          <w:trHeight w:hRule="exact" w:val="465"/>
          <w:jc w:val="center"/>
        </w:trPr>
        <w:tc>
          <w:tcPr>
            <w:tcW w:w="2487" w:type="dxa"/>
            <w:gridSpan w:val="4"/>
            <w:vAlign w:val="center"/>
          </w:tcPr>
          <w:p w:rsidR="00FE268F" w:rsidRPr="00727BEF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cs="宋体" w:hint="eastAsia"/>
                <w:color w:val="000000"/>
                <w:sz w:val="24"/>
              </w:rPr>
              <w:t>计算机证书名称及等级</w:t>
            </w:r>
          </w:p>
        </w:tc>
        <w:tc>
          <w:tcPr>
            <w:tcW w:w="3992" w:type="dxa"/>
            <w:gridSpan w:val="8"/>
            <w:vAlign w:val="center"/>
          </w:tcPr>
          <w:p w:rsidR="00FE268F" w:rsidRPr="008838C2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特长爱好</w:t>
            </w:r>
          </w:p>
        </w:tc>
        <w:tc>
          <w:tcPr>
            <w:tcW w:w="2836" w:type="dxa"/>
            <w:gridSpan w:val="2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gridAfter w:val="1"/>
          <w:wAfter w:w="10" w:type="dxa"/>
          <w:trHeight w:hRule="exact" w:val="473"/>
          <w:jc w:val="center"/>
        </w:trPr>
        <w:tc>
          <w:tcPr>
            <w:tcW w:w="2487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cs="宋体" w:hint="eastAsia"/>
                <w:color w:val="000000"/>
                <w:sz w:val="24"/>
              </w:rPr>
              <w:t>岗位所需其他职业资格</w:t>
            </w:r>
          </w:p>
        </w:tc>
        <w:tc>
          <w:tcPr>
            <w:tcW w:w="3992" w:type="dxa"/>
            <w:gridSpan w:val="8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E-mail</w:t>
            </w:r>
          </w:p>
        </w:tc>
        <w:tc>
          <w:tcPr>
            <w:tcW w:w="2836" w:type="dxa"/>
            <w:gridSpan w:val="2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473"/>
          <w:jc w:val="center"/>
        </w:trPr>
        <w:tc>
          <w:tcPr>
            <w:tcW w:w="1566" w:type="dxa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4913" w:type="dxa"/>
            <w:gridSpan w:val="11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846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99"/>
          <w:jc w:val="center"/>
        </w:trPr>
        <w:tc>
          <w:tcPr>
            <w:tcW w:w="1566" w:type="dxa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家庭详细住址</w:t>
            </w:r>
          </w:p>
        </w:tc>
        <w:tc>
          <w:tcPr>
            <w:tcW w:w="4913" w:type="dxa"/>
            <w:gridSpan w:val="11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846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both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481"/>
          <w:jc w:val="center"/>
        </w:trPr>
        <w:tc>
          <w:tcPr>
            <w:tcW w:w="1566" w:type="dxa"/>
            <w:vMerge w:val="restart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学习及工</w:t>
            </w:r>
          </w:p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作经历</w:t>
            </w:r>
            <w:proofErr w:type="gramEnd"/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914" w:type="dxa"/>
            <w:gridSpan w:val="9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学校/所在单位</w:t>
            </w:r>
          </w:p>
        </w:tc>
        <w:tc>
          <w:tcPr>
            <w:tcW w:w="3253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</w:tr>
      <w:tr w:rsidR="00FE268F" w:rsidRPr="00041B4E" w:rsidTr="00CB1A42">
        <w:trPr>
          <w:trHeight w:hRule="exact" w:val="340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914" w:type="dxa"/>
            <w:gridSpan w:val="9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40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914" w:type="dxa"/>
            <w:gridSpan w:val="9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40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914" w:type="dxa"/>
            <w:gridSpan w:val="9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40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914" w:type="dxa"/>
            <w:gridSpan w:val="9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40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914" w:type="dxa"/>
            <w:gridSpan w:val="9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40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914" w:type="dxa"/>
            <w:gridSpan w:val="9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532"/>
          <w:jc w:val="center"/>
        </w:trPr>
        <w:tc>
          <w:tcPr>
            <w:tcW w:w="1566" w:type="dxa"/>
            <w:vMerge w:val="restart"/>
            <w:vAlign w:val="center"/>
          </w:tcPr>
          <w:p w:rsidR="00FE268F" w:rsidRPr="00041B4E" w:rsidRDefault="00FE268F" w:rsidP="00CB1A4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FE268F" w:rsidRPr="00041B4E" w:rsidRDefault="00FE268F" w:rsidP="00CB1A4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  <w:szCs w:val="24"/>
              </w:rPr>
              <w:t>成员</w:t>
            </w:r>
          </w:p>
        </w:tc>
        <w:tc>
          <w:tcPr>
            <w:tcW w:w="870" w:type="dxa"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702FC3">
              <w:rPr>
                <w:rFonts w:ascii="仿宋_GB2312" w:eastAsia="仿宋_GB2312" w:hAnsi="宋体" w:hint="eastAsia"/>
                <w:sz w:val="24"/>
                <w:szCs w:val="24"/>
              </w:rPr>
              <w:t>称谓</w:t>
            </w:r>
          </w:p>
          <w:p w:rsidR="00FE268F" w:rsidRPr="00041B4E" w:rsidRDefault="00FE268F" w:rsidP="00CB1A42">
            <w:pPr>
              <w:spacing w:line="5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FE268F" w:rsidRPr="00702FC3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702FC3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702FC3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  <w:p w:rsidR="00FE268F" w:rsidRPr="00041B4E" w:rsidRDefault="00FE268F" w:rsidP="00CB1A42">
            <w:pPr>
              <w:spacing w:line="5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 w:rsidR="00FE268F" w:rsidRPr="00041B4E" w:rsidRDefault="00FE268F" w:rsidP="00CB1A4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376" w:type="dxa"/>
            <w:gridSpan w:val="2"/>
            <w:vAlign w:val="center"/>
          </w:tcPr>
          <w:p w:rsidR="00FE268F" w:rsidRPr="00041B4E" w:rsidRDefault="00FE268F" w:rsidP="00CB1A4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135" w:type="dxa"/>
            <w:gridSpan w:val="7"/>
            <w:vAlign w:val="center"/>
          </w:tcPr>
          <w:p w:rsidR="00FE268F" w:rsidRPr="00041B4E" w:rsidRDefault="00FE268F" w:rsidP="00CB1A4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41B4E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FE268F" w:rsidRPr="00041B4E" w:rsidTr="00CB1A42">
        <w:trPr>
          <w:trHeight w:hRule="exact" w:val="369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04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21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68" w:type="dxa"/>
            <w:gridSpan w:val="4"/>
            <w:tcBorders>
              <w:bottom w:val="single" w:sz="4" w:space="0" w:color="auto"/>
            </w:tcBorders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rPr>
          <w:trHeight w:hRule="exact" w:val="311"/>
          <w:jc w:val="center"/>
        </w:trPr>
        <w:tc>
          <w:tcPr>
            <w:tcW w:w="1566" w:type="dxa"/>
            <w:vMerge/>
            <w:vAlign w:val="center"/>
          </w:tcPr>
          <w:p w:rsidR="00FE268F" w:rsidRPr="00041B4E" w:rsidRDefault="00FE268F" w:rsidP="00CB1A42">
            <w:pPr>
              <w:pStyle w:val="WPSPlain"/>
              <w:spacing w:line="5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</w:tcBorders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vAlign w:val="center"/>
          </w:tcPr>
          <w:p w:rsidR="00FE268F" w:rsidRPr="00041B4E" w:rsidRDefault="00FE268F" w:rsidP="00CB1A4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E268F" w:rsidRPr="00041B4E" w:rsidTr="00CB1A42">
        <w:tblPrEx>
          <w:tblCellMar>
            <w:left w:w="108" w:type="dxa"/>
            <w:right w:w="108" w:type="dxa"/>
          </w:tblCellMar>
        </w:tblPrEx>
        <w:trPr>
          <w:trHeight w:val="3100"/>
          <w:jc w:val="center"/>
        </w:trPr>
        <w:tc>
          <w:tcPr>
            <w:tcW w:w="5952" w:type="dxa"/>
            <w:gridSpan w:val="10"/>
            <w:shd w:val="clear" w:color="auto" w:fill="auto"/>
            <w:vAlign w:val="center"/>
          </w:tcPr>
          <w:p w:rsidR="00FE268F" w:rsidRDefault="00FE268F" w:rsidP="00CB1A42">
            <w:pPr>
              <w:widowControl/>
              <w:spacing w:line="500" w:lineRule="exact"/>
              <w:ind w:firstLineChars="200" w:firstLine="480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</w:p>
          <w:p w:rsidR="00FE268F" w:rsidRDefault="00FE268F" w:rsidP="00CB1A42">
            <w:pPr>
              <w:widowControl/>
              <w:spacing w:line="500" w:lineRule="exact"/>
              <w:ind w:firstLineChars="200" w:firstLine="480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041B4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本人对以上内容的真实性、准确性和合法性负责，如有虚假、漏填、误填，愿意承担责任。</w:t>
            </w:r>
          </w:p>
          <w:p w:rsidR="00FE268F" w:rsidRPr="00CF697B" w:rsidRDefault="00FE268F" w:rsidP="00CB1A42">
            <w:pPr>
              <w:widowControl/>
              <w:spacing w:line="500" w:lineRule="exact"/>
              <w:ind w:firstLineChars="350" w:firstLine="63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  <w:p w:rsidR="00FE268F" w:rsidRDefault="00FE268F" w:rsidP="00CB1A42">
            <w:pPr>
              <w:widowControl/>
              <w:spacing w:line="500" w:lineRule="exact"/>
              <w:ind w:leftChars="798" w:left="2996" w:hangingChars="550" w:hanging="13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1B4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报考人员</w:t>
            </w:r>
            <w:r w:rsidRPr="00041B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FE268F" w:rsidRPr="00041B4E" w:rsidRDefault="00FE268F" w:rsidP="00CB1A42">
            <w:pPr>
              <w:widowControl/>
              <w:spacing w:line="500" w:lineRule="exact"/>
              <w:ind w:leftChars="228" w:left="2999" w:hangingChars="1050" w:hanging="2520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</w:pPr>
            <w:r w:rsidRPr="00041B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年    月   日</w:t>
            </w:r>
          </w:p>
        </w:tc>
        <w:tc>
          <w:tcPr>
            <w:tcW w:w="4513" w:type="dxa"/>
            <w:gridSpan w:val="8"/>
            <w:shd w:val="clear" w:color="auto" w:fill="auto"/>
            <w:vAlign w:val="center"/>
          </w:tcPr>
          <w:p w:rsidR="00FE268F" w:rsidRPr="00041B4E" w:rsidRDefault="00FE268F" w:rsidP="00CB1A4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41B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招聘单位审核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意见：</w:t>
            </w:r>
          </w:p>
          <w:p w:rsidR="00FE268F" w:rsidRPr="00041B4E" w:rsidRDefault="00FE268F" w:rsidP="00CB1A42">
            <w:pPr>
              <w:widowControl/>
              <w:spacing w:line="500" w:lineRule="exact"/>
              <w:ind w:left="-32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E268F" w:rsidRPr="00041B4E" w:rsidRDefault="00FE268F" w:rsidP="00CB1A42">
            <w:pPr>
              <w:widowControl/>
              <w:spacing w:line="500" w:lineRule="exact"/>
              <w:ind w:left="-32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FE268F" w:rsidRPr="00041B4E" w:rsidRDefault="00FE268F" w:rsidP="00CB1A42">
            <w:pPr>
              <w:widowControl/>
              <w:spacing w:line="500" w:lineRule="exact"/>
              <w:ind w:left="-32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1B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FE268F" w:rsidRPr="00041B4E" w:rsidRDefault="00FE268F" w:rsidP="00CB1A42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  <w:r w:rsidRPr="00041B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　　月　　日</w:t>
            </w:r>
          </w:p>
        </w:tc>
      </w:tr>
    </w:tbl>
    <w:p w:rsidR="00FE268F" w:rsidRPr="002A6807" w:rsidRDefault="00FE268F" w:rsidP="00FE268F">
      <w:pPr>
        <w:widowControl/>
        <w:spacing w:line="500" w:lineRule="exact"/>
        <w:ind w:leftChars="-200" w:left="-420" w:rightChars="-334" w:right="-701"/>
        <w:rPr>
          <w:rFonts w:hint="eastAsia"/>
        </w:rPr>
      </w:pPr>
      <w:r w:rsidRPr="00041B4E">
        <w:rPr>
          <w:rFonts w:ascii="仿宋_GB2312" w:eastAsia="仿宋_GB2312" w:hAnsi="宋体" w:cs="宋体" w:hint="eastAsia"/>
          <w:color w:val="000000"/>
          <w:kern w:val="0"/>
          <w:sz w:val="24"/>
        </w:rPr>
        <w:t>注：据实填写齐全，没有内容的填“无”。</w:t>
      </w:r>
    </w:p>
    <w:p w:rsidR="00734906" w:rsidRPr="00FE268F" w:rsidRDefault="00734906"/>
    <w:sectPr w:rsidR="00734906" w:rsidRPr="00FE268F" w:rsidSect="00D22AE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74" w:right="1474" w:bottom="1474" w:left="1474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2D" w:rsidRDefault="00FE268F" w:rsidP="003E22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2E2D" w:rsidRDefault="00FE26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2D" w:rsidRDefault="00FE268F" w:rsidP="003E22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B22E2D" w:rsidRDefault="00FE268F" w:rsidP="00B84B72">
    <w:pPr>
      <w:pStyle w:val="a3"/>
      <w:ind w:right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E7" w:rsidRDefault="00FE268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E7" w:rsidRDefault="00FE26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E7" w:rsidRDefault="00FE268F" w:rsidP="00E15CE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E7" w:rsidRDefault="00FE26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68F"/>
    <w:rsid w:val="00734906"/>
    <w:rsid w:val="00FE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E26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E268F"/>
  </w:style>
  <w:style w:type="paragraph" w:styleId="a5">
    <w:name w:val="header"/>
    <w:basedOn w:val="a"/>
    <w:link w:val="Char0"/>
    <w:rsid w:val="00FE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E268F"/>
    <w:rPr>
      <w:rFonts w:ascii="Times New Roman" w:eastAsia="宋体" w:hAnsi="Times New Roman" w:cs="Times New Roman"/>
      <w:sz w:val="18"/>
      <w:szCs w:val="18"/>
    </w:rPr>
  </w:style>
  <w:style w:type="paragraph" w:customStyle="1" w:styleId="WPSPlain">
    <w:name w:val="WPS Plain"/>
    <w:rsid w:val="00FE268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桂圆</dc:creator>
  <cp:keywords/>
  <dc:description/>
  <cp:lastModifiedBy>桂圆</cp:lastModifiedBy>
  <cp:revision>2</cp:revision>
  <dcterms:created xsi:type="dcterms:W3CDTF">2014-08-05T01:56:00Z</dcterms:created>
  <dcterms:modified xsi:type="dcterms:W3CDTF">2014-08-05T01:57:00Z</dcterms:modified>
</cp:coreProperties>
</file>